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C5DA" w14:textId="73FA8C2F" w:rsidR="00D1125B" w:rsidRPr="00ED2756" w:rsidRDefault="009E563C" w:rsidP="00D1125B">
      <w:r>
        <w:rPr>
          <w:noProof/>
        </w:rPr>
        <w:drawing>
          <wp:anchor distT="0" distB="0" distL="114300" distR="114300" simplePos="0" relativeHeight="251662336" behindDoc="0" locked="0" layoutInCell="1" allowOverlap="1" wp14:anchorId="6DE0CBB3" wp14:editId="129327E0">
            <wp:simplePos x="0" y="0"/>
            <wp:positionH relativeFrom="column">
              <wp:posOffset>2214880</wp:posOffset>
            </wp:positionH>
            <wp:positionV relativeFrom="paragraph">
              <wp:posOffset>-566420</wp:posOffset>
            </wp:positionV>
            <wp:extent cx="1381125" cy="1851772"/>
            <wp:effectExtent l="0" t="0" r="0" b="0"/>
            <wp:wrapNone/>
            <wp:docPr id="819104897" name="Bildobjekt 1" descr="En bild som visar skiss, rita, clipart, 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104897" name="Bildobjekt 1" descr="En bild som visar skiss, rita, clipart, Grafik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69" t="33896" r="35880" b="32785"/>
                    <a:stretch/>
                  </pic:blipFill>
                  <pic:spPr bwMode="auto">
                    <a:xfrm>
                      <a:off x="0" y="0"/>
                      <a:ext cx="1381125" cy="1851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40D0C" w14:textId="77777777" w:rsidR="00D1125B" w:rsidRDefault="00D1125B" w:rsidP="00D1125B"/>
    <w:p w14:paraId="262F3E69" w14:textId="77777777" w:rsidR="009E563C" w:rsidRDefault="009E563C" w:rsidP="00D1125B"/>
    <w:p w14:paraId="6C9941BB" w14:textId="77777777" w:rsidR="009E563C" w:rsidRPr="00ED2756" w:rsidRDefault="009E563C" w:rsidP="00D1125B"/>
    <w:p w14:paraId="33353876" w14:textId="26D0571D" w:rsidR="00D1125B" w:rsidRPr="00ED2756" w:rsidRDefault="00D1125B" w:rsidP="00D1125B">
      <w:r w:rsidRPr="00ED27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915D7" wp14:editId="075FFF30">
                <wp:simplePos x="0" y="0"/>
                <wp:positionH relativeFrom="column">
                  <wp:posOffset>1205230</wp:posOffset>
                </wp:positionH>
                <wp:positionV relativeFrom="paragraph">
                  <wp:posOffset>149225</wp:posOffset>
                </wp:positionV>
                <wp:extent cx="3381375" cy="0"/>
                <wp:effectExtent l="0" t="19050" r="28575" b="19050"/>
                <wp:wrapNone/>
                <wp:docPr id="7" name="Rak kopp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57A7F" id="Rak koppling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pt,11.75pt" to="361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" strokecolor="black [3200]" strokeweight="2.25pt">
                <v:stroke joinstyle="miter"/>
              </v:line>
            </w:pict>
          </mc:Fallback>
        </mc:AlternateContent>
      </w:r>
      <w:r w:rsidRPr="009E563C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EE6E7" wp14:editId="14D2176C">
                <wp:simplePos x="0" y="0"/>
                <wp:positionH relativeFrom="column">
                  <wp:posOffset>1205229</wp:posOffset>
                </wp:positionH>
                <wp:positionV relativeFrom="paragraph">
                  <wp:posOffset>92075</wp:posOffset>
                </wp:positionV>
                <wp:extent cx="3381375" cy="0"/>
                <wp:effectExtent l="0" t="19050" r="28575" b="19050"/>
                <wp:wrapNone/>
                <wp:docPr id="1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C0DC8" id="Rak koppli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pt,7.25pt" to="361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" strokecolor="black [3200]" strokeweight="3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338C">
        <w:t xml:space="preserve">                                                                                                                      </w:t>
      </w:r>
      <w:r>
        <w:t xml:space="preserve">           </w:t>
      </w:r>
    </w:p>
    <w:p w14:paraId="43DE1972" w14:textId="77777777" w:rsidR="00D1125B" w:rsidRPr="00ED2756" w:rsidRDefault="00D1125B" w:rsidP="00D1125B"/>
    <w:p w14:paraId="3A82F6C4" w14:textId="77777777" w:rsidR="00D1125B" w:rsidRPr="00ED2756" w:rsidRDefault="00D1125B" w:rsidP="00D1125B">
      <w:pPr>
        <w:jc w:val="center"/>
        <w:rPr>
          <w:rFonts w:ascii="Arial" w:hAnsi="Arial" w:cs="Arial"/>
          <w:b/>
          <w:color w:val="323E4F" w:themeColor="text2" w:themeShade="BF"/>
          <w:sz w:val="32"/>
          <w:szCs w:val="32"/>
        </w:rPr>
      </w:pPr>
      <w:r w:rsidRPr="00ED2756">
        <w:rPr>
          <w:rFonts w:ascii="Arial" w:hAnsi="Arial" w:cs="Arial"/>
          <w:b/>
          <w:color w:val="323E4F" w:themeColor="text2" w:themeShade="BF"/>
          <w:sz w:val="32"/>
          <w:szCs w:val="32"/>
        </w:rPr>
        <w:t>VERKSAMHETSPOLICY</w:t>
      </w:r>
    </w:p>
    <w:p w14:paraId="4D419A90" w14:textId="77777777" w:rsidR="00D1125B" w:rsidRPr="00ED2756" w:rsidRDefault="00D1125B" w:rsidP="00D1125B">
      <w:pPr>
        <w:spacing w:after="0" w:line="240" w:lineRule="auto"/>
        <w:jc w:val="center"/>
      </w:pPr>
    </w:p>
    <w:p w14:paraId="68D36C96" w14:textId="52DC267C" w:rsidR="00D1125B" w:rsidRPr="00ED2756" w:rsidRDefault="00D1125B" w:rsidP="00D11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Evo</w:t>
      </w:r>
      <w:r w:rsidR="00324094">
        <w:rPr>
          <w:rFonts w:ascii="Arial" w:hAnsi="Arial" w:cs="Arial"/>
          <w:sz w:val="24"/>
          <w:szCs w:val="24"/>
        </w:rPr>
        <w:t>Bemic</w:t>
      </w:r>
      <w:r w:rsidRPr="00ED2756">
        <w:rPr>
          <w:rFonts w:ascii="Arial" w:hAnsi="Arial" w:cs="Arial"/>
          <w:sz w:val="24"/>
          <w:szCs w:val="24"/>
        </w:rPr>
        <w:t xml:space="preserve"> AB skall vara ett av de ledande företagen i </w:t>
      </w:r>
    </w:p>
    <w:p w14:paraId="11F9B460" w14:textId="77777777" w:rsidR="00D1125B" w:rsidRPr="00ED2756" w:rsidRDefault="00D1125B" w:rsidP="00D11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2756">
        <w:rPr>
          <w:rFonts w:ascii="Arial" w:hAnsi="Arial" w:cs="Arial"/>
          <w:sz w:val="24"/>
          <w:szCs w:val="24"/>
        </w:rPr>
        <w:t>branschen.</w:t>
      </w:r>
    </w:p>
    <w:p w14:paraId="33898059" w14:textId="77777777" w:rsidR="00D1125B" w:rsidRPr="00ED2756" w:rsidRDefault="00D1125B" w:rsidP="00D11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0D9606" w14:textId="77777777" w:rsidR="00D1125B" w:rsidRPr="00ED2756" w:rsidRDefault="00D1125B" w:rsidP="00D11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2756">
        <w:rPr>
          <w:rFonts w:ascii="Arial" w:hAnsi="Calibri" w:cs="Arial"/>
          <w:sz w:val="24"/>
          <w:szCs w:val="24"/>
        </w:rPr>
        <w:t>K</w:t>
      </w:r>
      <w:r w:rsidRPr="00ED2756">
        <w:rPr>
          <w:rFonts w:ascii="Arial" w:hAnsi="Arial" w:cs="Arial"/>
          <w:sz w:val="24"/>
          <w:szCs w:val="24"/>
        </w:rPr>
        <w:t>valitativa och miljömässigt bästa lösningar</w:t>
      </w:r>
    </w:p>
    <w:p w14:paraId="4D4126CA" w14:textId="77777777" w:rsidR="00D1125B" w:rsidRPr="00ED2756" w:rsidRDefault="00D1125B" w:rsidP="00D11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2756">
        <w:rPr>
          <w:rFonts w:ascii="Arial" w:hAnsi="Arial" w:cs="Arial"/>
          <w:sz w:val="24"/>
          <w:szCs w:val="24"/>
        </w:rPr>
        <w:t>för kunden eftersträvas.</w:t>
      </w:r>
    </w:p>
    <w:p w14:paraId="5779FF94" w14:textId="77777777" w:rsidR="00D1125B" w:rsidRPr="00ED2756" w:rsidRDefault="00D1125B" w:rsidP="00D11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4EB5B1" w14:textId="77777777" w:rsidR="00D1125B" w:rsidRPr="00ED2756" w:rsidRDefault="00D1125B" w:rsidP="00D11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2756">
        <w:rPr>
          <w:rFonts w:ascii="Arial" w:hAnsi="Arial" w:cs="Arial"/>
          <w:sz w:val="24"/>
          <w:szCs w:val="24"/>
        </w:rPr>
        <w:t>Detta sker genom:</w:t>
      </w:r>
    </w:p>
    <w:p w14:paraId="2C9D3AD7" w14:textId="77777777" w:rsidR="00D1125B" w:rsidRPr="00ED2756" w:rsidRDefault="00D1125B" w:rsidP="00D112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E7278B" w14:textId="77777777" w:rsidR="00D1125B" w:rsidRPr="00ED2756" w:rsidRDefault="00D1125B" w:rsidP="00D1125B">
      <w:pPr>
        <w:spacing w:after="0" w:line="240" w:lineRule="auto"/>
        <w:ind w:firstLine="1211"/>
        <w:rPr>
          <w:rFonts w:ascii="Arial" w:hAnsi="Arial" w:cs="Arial"/>
          <w:sz w:val="24"/>
          <w:szCs w:val="24"/>
        </w:rPr>
      </w:pPr>
      <w:r w:rsidRPr="00ED2756">
        <w:rPr>
          <w:rFonts w:ascii="Arial" w:hAnsi="Arial" w:cs="Arial"/>
          <w:sz w:val="24"/>
          <w:szCs w:val="24"/>
        </w:rPr>
        <w:t>I rätt ögonblick leverera produkter som motsvarar kundens krav</w:t>
      </w:r>
    </w:p>
    <w:p w14:paraId="0CE4C662" w14:textId="77777777" w:rsidR="00D1125B" w:rsidRPr="00ED2756" w:rsidRDefault="00D1125B" w:rsidP="00D1125B">
      <w:pPr>
        <w:spacing w:after="0" w:line="240" w:lineRule="auto"/>
        <w:ind w:firstLine="1211"/>
        <w:rPr>
          <w:rFonts w:ascii="Arial" w:hAnsi="Arial" w:cs="Arial"/>
          <w:sz w:val="24"/>
          <w:szCs w:val="24"/>
        </w:rPr>
      </w:pPr>
      <w:r w:rsidRPr="00ED2756">
        <w:rPr>
          <w:rFonts w:ascii="Arial" w:hAnsi="Arial" w:cs="Arial"/>
          <w:sz w:val="24"/>
          <w:szCs w:val="24"/>
        </w:rPr>
        <w:t>och förväntningar</w:t>
      </w:r>
    </w:p>
    <w:p w14:paraId="3F9B4AA2" w14:textId="77777777" w:rsidR="00D1125B" w:rsidRPr="00ED2756" w:rsidRDefault="00D1125B" w:rsidP="00D11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B090F" w14:textId="77777777" w:rsidR="00D1125B" w:rsidRPr="00ED2756" w:rsidRDefault="00D1125B" w:rsidP="00D1125B">
      <w:pPr>
        <w:spacing w:after="0" w:line="240" w:lineRule="auto"/>
        <w:ind w:left="1211"/>
        <w:rPr>
          <w:rFonts w:ascii="Arial" w:hAnsi="Arial" w:cs="Arial"/>
          <w:sz w:val="24"/>
          <w:szCs w:val="24"/>
        </w:rPr>
      </w:pPr>
      <w:r w:rsidRPr="00ED2756">
        <w:rPr>
          <w:rFonts w:ascii="Arial" w:hAnsi="Arial" w:cs="Arial"/>
          <w:sz w:val="24"/>
          <w:szCs w:val="24"/>
        </w:rPr>
        <w:t>Engagerade och välutbildade medarbetare med en positiv syn på utveckling</w:t>
      </w:r>
    </w:p>
    <w:p w14:paraId="47E766FB" w14:textId="77777777" w:rsidR="00D1125B" w:rsidRPr="00ED2756" w:rsidRDefault="00D1125B" w:rsidP="00D11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667F8E" w14:textId="77777777" w:rsidR="00D1125B" w:rsidRPr="00ED2756" w:rsidRDefault="00D1125B" w:rsidP="00D1125B">
      <w:pPr>
        <w:spacing w:after="0" w:line="240" w:lineRule="auto"/>
        <w:ind w:firstLine="1211"/>
        <w:rPr>
          <w:rFonts w:ascii="Arial" w:hAnsi="Arial" w:cs="Arial"/>
          <w:sz w:val="24"/>
          <w:szCs w:val="24"/>
        </w:rPr>
      </w:pPr>
      <w:r w:rsidRPr="00ED2756">
        <w:rPr>
          <w:rFonts w:ascii="Arial" w:hAnsi="Arial" w:cs="Arial"/>
          <w:sz w:val="24"/>
          <w:szCs w:val="24"/>
        </w:rPr>
        <w:t>Ett bra och givande samarbete med leverantörerna</w:t>
      </w:r>
    </w:p>
    <w:p w14:paraId="5E38324A" w14:textId="77777777" w:rsidR="00D1125B" w:rsidRPr="00ED2756" w:rsidRDefault="00D1125B" w:rsidP="00D11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EE3A91" w14:textId="77777777" w:rsidR="00D1125B" w:rsidRPr="00ED2756" w:rsidRDefault="00D1125B" w:rsidP="00D1125B">
      <w:pPr>
        <w:spacing w:after="0" w:line="240" w:lineRule="auto"/>
        <w:ind w:left="1211"/>
        <w:rPr>
          <w:rFonts w:ascii="Arial" w:hAnsi="Arial" w:cs="Arial"/>
          <w:sz w:val="24"/>
          <w:szCs w:val="24"/>
        </w:rPr>
      </w:pPr>
      <w:r w:rsidRPr="00ED2756">
        <w:rPr>
          <w:rFonts w:ascii="Arial" w:hAnsi="Arial" w:cs="Arial"/>
          <w:sz w:val="24"/>
          <w:szCs w:val="24"/>
        </w:rPr>
        <w:t>Arbeta aktivt med ständiga förbättringar av vårt verksamhetssystem.</w:t>
      </w:r>
    </w:p>
    <w:p w14:paraId="4A49A5EA" w14:textId="77777777" w:rsidR="00D1125B" w:rsidRPr="00ED2756" w:rsidRDefault="00D1125B" w:rsidP="00D1125B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66EE8AA" w14:textId="77777777" w:rsidR="00D1125B" w:rsidRPr="00ED2756" w:rsidRDefault="00D1125B" w:rsidP="00D1125B">
      <w:pPr>
        <w:spacing w:after="0" w:line="240" w:lineRule="auto"/>
        <w:ind w:left="1211"/>
        <w:rPr>
          <w:rFonts w:ascii="Arial" w:hAnsi="Arial" w:cs="Arial"/>
          <w:sz w:val="24"/>
          <w:szCs w:val="24"/>
        </w:rPr>
      </w:pPr>
      <w:r w:rsidRPr="00ED2756">
        <w:rPr>
          <w:rFonts w:ascii="Arial" w:hAnsi="Arial" w:cs="Arial"/>
          <w:sz w:val="24"/>
          <w:szCs w:val="24"/>
        </w:rPr>
        <w:t>Arbeta för hållbar resursanvändning, aktivt förebygga föroreningar samt att efterfölja lagar och andra bindande krav så att det utgör som lägst mininivå.</w:t>
      </w:r>
    </w:p>
    <w:p w14:paraId="67E06F63" w14:textId="77777777" w:rsidR="00D1125B" w:rsidRPr="00ED2756" w:rsidRDefault="00D1125B" w:rsidP="00D1125B"/>
    <w:p w14:paraId="281E1A8F" w14:textId="2FA5CDB8" w:rsidR="00D1125B" w:rsidRPr="00ED2756" w:rsidRDefault="00D1125B" w:rsidP="00D1125B">
      <w:r>
        <w:t xml:space="preserve">                                                                                                                                                                      </w:t>
      </w:r>
    </w:p>
    <w:p w14:paraId="25EDA183" w14:textId="0F5D1315" w:rsidR="00D1125B" w:rsidRPr="00ED2756" w:rsidRDefault="00D1125B" w:rsidP="00D1125B">
      <w:pPr>
        <w:ind w:firstLine="12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Gnosjö 202</w:t>
      </w:r>
      <w:r w:rsidR="003240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-05-15</w:t>
      </w:r>
    </w:p>
    <w:p w14:paraId="2859F5F5" w14:textId="77777777" w:rsidR="00D1125B" w:rsidRPr="00ED2756" w:rsidRDefault="00D1125B" w:rsidP="00D1125B"/>
    <w:p w14:paraId="39E02ADA" w14:textId="399F4313" w:rsidR="00D1125B" w:rsidRPr="00B17984" w:rsidRDefault="00D1125B" w:rsidP="00B17984">
      <w:pPr>
        <w:pStyle w:val="Ingetavstnd"/>
        <w:rPr>
          <w:rFonts w:ascii="Arial" w:hAnsi="Arial" w:cs="Arial"/>
          <w:sz w:val="24"/>
          <w:szCs w:val="24"/>
        </w:rPr>
      </w:pPr>
      <w:r w:rsidRPr="00B17984">
        <w:rPr>
          <w:rFonts w:ascii="Arial" w:hAnsi="Arial" w:cs="Arial"/>
          <w:sz w:val="24"/>
          <w:szCs w:val="24"/>
        </w:rPr>
        <w:t xml:space="preserve">  </w:t>
      </w:r>
      <w:r w:rsidR="00B17984">
        <w:rPr>
          <w:rFonts w:ascii="Arial" w:hAnsi="Arial" w:cs="Arial"/>
          <w:sz w:val="24"/>
          <w:szCs w:val="24"/>
        </w:rPr>
        <w:tab/>
      </w:r>
      <w:r w:rsidR="007D35DC" w:rsidRPr="00B17984">
        <w:rPr>
          <w:rFonts w:ascii="Arial" w:hAnsi="Arial" w:cs="Arial"/>
          <w:sz w:val="24"/>
          <w:szCs w:val="24"/>
        </w:rPr>
        <w:t>Christian Söderblom</w:t>
      </w:r>
      <w:r w:rsidRPr="00B17984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14:paraId="67D8AF0E" w14:textId="141EEBF3" w:rsidR="00D1125B" w:rsidRPr="00ED2756" w:rsidRDefault="00B17984" w:rsidP="00D1125B">
      <w:pPr>
        <w:tabs>
          <w:tab w:val="left" w:pos="1304"/>
          <w:tab w:val="left" w:pos="2608"/>
          <w:tab w:val="left" w:pos="3912"/>
          <w:tab w:val="left" w:pos="72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125B" w:rsidRPr="00ED2756">
        <w:rPr>
          <w:rFonts w:ascii="Arial" w:hAnsi="Arial" w:cs="Arial"/>
          <w:sz w:val="24"/>
          <w:szCs w:val="24"/>
        </w:rPr>
        <w:t>VD</w:t>
      </w:r>
      <w:r w:rsidR="00D1125B">
        <w:rPr>
          <w:rFonts w:ascii="Arial" w:hAnsi="Arial" w:cs="Arial"/>
          <w:sz w:val="24"/>
          <w:szCs w:val="24"/>
        </w:rPr>
        <w:tab/>
        <w:t xml:space="preserve">                                                             </w:t>
      </w:r>
    </w:p>
    <w:p w14:paraId="6BA42A06" w14:textId="0D6D81F9" w:rsidR="00D1125B" w:rsidRDefault="00D1125B" w:rsidP="00D1125B">
      <w:r>
        <w:t xml:space="preserve">                                </w:t>
      </w:r>
    </w:p>
    <w:p w14:paraId="090279A6" w14:textId="4F5BA9B4" w:rsidR="00D1125B" w:rsidRPr="00D1125B" w:rsidRDefault="00D1125B" w:rsidP="00D1125B">
      <w:pPr>
        <w:tabs>
          <w:tab w:val="left" w:pos="7245"/>
        </w:tabs>
      </w:pPr>
      <w:r>
        <w:tab/>
        <w:t xml:space="preserve">                                                                                                                                                                            </w:t>
      </w:r>
    </w:p>
    <w:sectPr w:rsidR="00D1125B" w:rsidRPr="00D1125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98C2" w14:textId="77777777" w:rsidR="001A0BC2" w:rsidRDefault="001A0BC2" w:rsidP="00D1125B">
      <w:pPr>
        <w:spacing w:after="0" w:line="240" w:lineRule="auto"/>
      </w:pPr>
      <w:r>
        <w:separator/>
      </w:r>
    </w:p>
  </w:endnote>
  <w:endnote w:type="continuationSeparator" w:id="0">
    <w:p w14:paraId="0E74F26A" w14:textId="77777777" w:rsidR="001A0BC2" w:rsidRDefault="001A0BC2" w:rsidP="00D1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806F" w14:textId="4F8F6C3C" w:rsidR="00D1125B" w:rsidRDefault="00D1125B">
    <w:pPr>
      <w:pStyle w:val="Sidfot"/>
    </w:pPr>
    <w:r>
      <w:t>Dok.nr: EVO-070</w:t>
    </w:r>
    <w:r>
      <w:tab/>
      <w:t>Utg. 202</w:t>
    </w:r>
    <w:r w:rsidR="00B17984">
      <w:t>5</w:t>
    </w:r>
    <w:r>
      <w:t>.1</w:t>
    </w:r>
    <w:r>
      <w:tab/>
      <w:t>Datum: 202</w:t>
    </w:r>
    <w:r w:rsidR="00B17984">
      <w:t>5</w:t>
    </w:r>
    <w:r>
      <w:t xml:space="preserve">-05 -15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40F5" w14:textId="77777777" w:rsidR="001A0BC2" w:rsidRDefault="001A0BC2" w:rsidP="00D1125B">
      <w:pPr>
        <w:spacing w:after="0" w:line="240" w:lineRule="auto"/>
      </w:pPr>
      <w:r>
        <w:separator/>
      </w:r>
    </w:p>
  </w:footnote>
  <w:footnote w:type="continuationSeparator" w:id="0">
    <w:p w14:paraId="137E503D" w14:textId="77777777" w:rsidR="001A0BC2" w:rsidRDefault="001A0BC2" w:rsidP="00D11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clip_image001"/>
      </v:shape>
    </w:pict>
  </w:numPicBullet>
  <w:abstractNum w:abstractNumId="0" w15:restartNumberingAfterBreak="0">
    <w:nsid w:val="209F30C2"/>
    <w:multiLevelType w:val="hybridMultilevel"/>
    <w:tmpl w:val="9334C664"/>
    <w:lvl w:ilvl="0" w:tplc="AE6871B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E4A6E"/>
    <w:multiLevelType w:val="hybridMultilevel"/>
    <w:tmpl w:val="2AEC0CC0"/>
    <w:lvl w:ilvl="0" w:tplc="581228DA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EAF707B"/>
    <w:multiLevelType w:val="hybridMultilevel"/>
    <w:tmpl w:val="BB8A32D0"/>
    <w:lvl w:ilvl="0" w:tplc="581228DA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38663413">
    <w:abstractNumId w:val="0"/>
  </w:num>
  <w:num w:numId="2" w16cid:durableId="494497919">
    <w:abstractNumId w:val="1"/>
  </w:num>
  <w:num w:numId="3" w16cid:durableId="24931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A3"/>
    <w:rsid w:val="001A0BC2"/>
    <w:rsid w:val="00223386"/>
    <w:rsid w:val="00324094"/>
    <w:rsid w:val="00334147"/>
    <w:rsid w:val="005C2294"/>
    <w:rsid w:val="007D35DC"/>
    <w:rsid w:val="00851215"/>
    <w:rsid w:val="009E563C"/>
    <w:rsid w:val="00AC7350"/>
    <w:rsid w:val="00AD74A3"/>
    <w:rsid w:val="00B17984"/>
    <w:rsid w:val="00BD338C"/>
    <w:rsid w:val="00D1125B"/>
    <w:rsid w:val="00D26191"/>
    <w:rsid w:val="00D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9C84"/>
  <w15:chartTrackingRefBased/>
  <w15:docId w15:val="{A056A2E8-E572-4D7C-8391-42834B29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A3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D74A3"/>
    <w:pPr>
      <w:spacing w:after="0" w:line="240" w:lineRule="auto"/>
    </w:pPr>
  </w:style>
  <w:style w:type="paragraph" w:styleId="Sidhuvud">
    <w:name w:val="header"/>
    <w:basedOn w:val="Normal"/>
    <w:link w:val="SidhuvudChar"/>
    <w:unhideWhenUsed/>
    <w:rsid w:val="00D11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D1125B"/>
  </w:style>
  <w:style w:type="paragraph" w:styleId="Sidfot">
    <w:name w:val="footer"/>
    <w:basedOn w:val="Normal"/>
    <w:link w:val="SidfotChar"/>
    <w:uiPriority w:val="99"/>
    <w:unhideWhenUsed/>
    <w:rsid w:val="00D11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6F5D0B7CB3846BDCDFB043BF1A6F6" ma:contentTypeVersion="3" ma:contentTypeDescription="Skapa ett nytt dokument." ma:contentTypeScope="" ma:versionID="51251a739a8cd26c889e88a34c2d0d4c">
  <xsd:schema xmlns:xsd="http://www.w3.org/2001/XMLSchema" xmlns:xs="http://www.w3.org/2001/XMLSchema" xmlns:p="http://schemas.microsoft.com/office/2006/metadata/properties" xmlns:ns2="b0e0fa9d-138c-4cee-b0f5-87eeae261890" targetNamespace="http://schemas.microsoft.com/office/2006/metadata/properties" ma:root="true" ma:fieldsID="12828d5cb069f0fda70468b8d139b9b0" ns2:_="">
    <xsd:import namespace="b0e0fa9d-138c-4cee-b0f5-87eeae261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0fa9d-138c-4cee-b0f5-87eeae261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4ECB7-A780-4D37-B655-DFD4099CE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B07FA-7AC9-47C9-85CF-8E7187874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9E775-7345-47EA-A9C3-F3B21B6E5C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264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Olsson</dc:creator>
  <cp:keywords/>
  <dc:description/>
  <cp:lastModifiedBy>Ronny Olsson</cp:lastModifiedBy>
  <cp:revision>9</cp:revision>
  <dcterms:created xsi:type="dcterms:W3CDTF">2018-11-28T10:44:00Z</dcterms:created>
  <dcterms:modified xsi:type="dcterms:W3CDTF">2025-08-22T14:16:00Z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101100</vt:r8>
  </property>
  <property fmtid="{D5CDD505-2E9C-101B-9397-08002B2CF9AE}" pid="3" name="ContentTypeId">
    <vt:lpwstr>0x010100D406F5D0B7CB3846BDCDFB043BF1A6F6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